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4A32" w14:textId="77777777" w:rsidR="006B27B6" w:rsidRDefault="006B27B6" w:rsidP="001B1D39">
      <w:pPr>
        <w:spacing w:after="0" w:line="240" w:lineRule="auto"/>
        <w:rPr>
          <w:b/>
          <w:sz w:val="34"/>
        </w:rPr>
      </w:pPr>
    </w:p>
    <w:p w14:paraId="49BEA664" w14:textId="0C132356" w:rsidR="00E22369" w:rsidRDefault="00234D04" w:rsidP="001B1D39">
      <w:pPr>
        <w:spacing w:after="0" w:line="240" w:lineRule="auto"/>
        <w:rPr>
          <w:b/>
          <w:sz w:val="34"/>
        </w:rPr>
      </w:pPr>
      <w:r>
        <w:rPr>
          <w:noProof/>
          <w:sz w:val="18"/>
        </w:rPr>
        <w:drawing>
          <wp:anchor distT="0" distB="0" distL="114300" distR="114300" simplePos="0" relativeHeight="251657728" behindDoc="1" locked="0" layoutInCell="1" allowOverlap="1" wp14:anchorId="128118FF" wp14:editId="7DA89E36">
            <wp:simplePos x="0" y="0"/>
            <wp:positionH relativeFrom="column">
              <wp:posOffset>-363220</wp:posOffset>
            </wp:positionH>
            <wp:positionV relativeFrom="paragraph">
              <wp:posOffset>-218440</wp:posOffset>
            </wp:positionV>
            <wp:extent cx="1073785" cy="636905"/>
            <wp:effectExtent l="19050" t="0" r="0" b="0"/>
            <wp:wrapThrough wrapText="bothSides">
              <wp:wrapPolygon edited="0">
                <wp:start x="-383" y="0"/>
                <wp:lineTo x="-383" y="20674"/>
                <wp:lineTo x="21459" y="20674"/>
                <wp:lineTo x="21459" y="0"/>
                <wp:lineTo x="-383" y="0"/>
              </wp:wrapPolygon>
            </wp:wrapThrough>
            <wp:docPr id="2" name="Picture 2" descr="kmu MON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mu MONO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D39">
        <w:rPr>
          <w:b/>
          <w:sz w:val="34"/>
        </w:rPr>
        <w:t xml:space="preserve">                       </w:t>
      </w:r>
      <w:r w:rsidR="00AF2000" w:rsidRPr="00B373DC">
        <w:rPr>
          <w:b/>
          <w:sz w:val="34"/>
        </w:rPr>
        <w:t>KHYBER MEDICAL UNIVERSITY</w:t>
      </w:r>
    </w:p>
    <w:p w14:paraId="320235ED" w14:textId="77777777" w:rsidR="001532F8" w:rsidRPr="00B93AC1" w:rsidRDefault="00C819BB" w:rsidP="00C819BB">
      <w:pPr>
        <w:spacing w:after="0" w:line="240" w:lineRule="auto"/>
        <w:rPr>
          <w:b/>
          <w:sz w:val="66"/>
        </w:rPr>
      </w:pPr>
      <w:r>
        <w:rPr>
          <w:b/>
          <w:sz w:val="28"/>
        </w:rPr>
        <w:t xml:space="preserve">                                </w:t>
      </w:r>
      <w:r w:rsidR="001532F8" w:rsidRPr="001532F8">
        <w:rPr>
          <w:b/>
          <w:sz w:val="28"/>
        </w:rPr>
        <w:t>INSTITUTE OF NURSIN</w:t>
      </w:r>
      <w:r>
        <w:rPr>
          <w:b/>
          <w:sz w:val="28"/>
        </w:rPr>
        <w:t>G</w:t>
      </w:r>
      <w:r w:rsidR="001532F8" w:rsidRPr="001532F8">
        <w:rPr>
          <w:b/>
          <w:sz w:val="28"/>
        </w:rPr>
        <w:t xml:space="preserve"> SCIENCES</w:t>
      </w:r>
    </w:p>
    <w:p w14:paraId="19DB98A5" w14:textId="77777777" w:rsidR="00F8252F" w:rsidRDefault="007247F2" w:rsidP="001532F8">
      <w:pPr>
        <w:spacing w:after="0" w:line="240" w:lineRule="auto"/>
        <w:jc w:val="center"/>
        <w:rPr>
          <w:b/>
          <w:szCs w:val="24"/>
        </w:rPr>
      </w:pPr>
      <w:r w:rsidRPr="00B93AC1">
        <w:rPr>
          <w:b/>
          <w:szCs w:val="24"/>
        </w:rPr>
        <w:t xml:space="preserve">Committed to </w:t>
      </w:r>
      <w:r w:rsidR="00EE7E5A" w:rsidRPr="00B93AC1">
        <w:rPr>
          <w:b/>
          <w:szCs w:val="24"/>
        </w:rPr>
        <w:t xml:space="preserve">Excellence </w:t>
      </w:r>
      <w:r w:rsidRPr="00B93AC1">
        <w:rPr>
          <w:b/>
          <w:szCs w:val="24"/>
        </w:rPr>
        <w:t>in Academic and R</w:t>
      </w:r>
      <w:r w:rsidR="005D58E1" w:rsidRPr="00B93AC1">
        <w:rPr>
          <w:b/>
          <w:szCs w:val="24"/>
        </w:rPr>
        <w:t>esearch</w:t>
      </w:r>
    </w:p>
    <w:p w14:paraId="187BB9BA" w14:textId="77777777" w:rsidR="00FF3634" w:rsidRPr="00FF3634" w:rsidRDefault="00FF3634" w:rsidP="00D2457A">
      <w:pPr>
        <w:spacing w:after="0" w:line="240" w:lineRule="auto"/>
        <w:rPr>
          <w:b/>
          <w:sz w:val="10"/>
          <w:szCs w:val="24"/>
        </w:rPr>
      </w:pPr>
    </w:p>
    <w:p w14:paraId="5D90C87F" w14:textId="05437E5D" w:rsidR="00773B94" w:rsidRPr="00FF3634" w:rsidRDefault="00773B94" w:rsidP="00864EF9">
      <w:pPr>
        <w:spacing w:after="0" w:line="240" w:lineRule="auto"/>
        <w:jc w:val="center"/>
        <w:rPr>
          <w:b/>
          <w:sz w:val="26"/>
          <w:szCs w:val="24"/>
          <w:u w:val="single"/>
        </w:rPr>
      </w:pPr>
      <w:r w:rsidRPr="00FF3634">
        <w:rPr>
          <w:b/>
          <w:sz w:val="26"/>
          <w:szCs w:val="24"/>
          <w:u w:val="single"/>
        </w:rPr>
        <w:t xml:space="preserve">ADMISSION NOTICE </w:t>
      </w:r>
      <w:r w:rsidR="005403FC" w:rsidRPr="00FF3634">
        <w:rPr>
          <w:b/>
          <w:sz w:val="26"/>
          <w:szCs w:val="24"/>
          <w:u w:val="single"/>
        </w:rPr>
        <w:t xml:space="preserve">FALL </w:t>
      </w:r>
      <w:r w:rsidR="00C819BB">
        <w:rPr>
          <w:b/>
          <w:sz w:val="26"/>
          <w:szCs w:val="24"/>
          <w:u w:val="single"/>
        </w:rPr>
        <w:t>20</w:t>
      </w:r>
      <w:r w:rsidR="008318EE">
        <w:rPr>
          <w:b/>
          <w:sz w:val="26"/>
          <w:szCs w:val="24"/>
          <w:u w:val="single"/>
        </w:rPr>
        <w:t>22</w:t>
      </w:r>
    </w:p>
    <w:p w14:paraId="16688542" w14:textId="77777777" w:rsidR="004470BC" w:rsidRPr="001648FC" w:rsidRDefault="004470BC" w:rsidP="00494201">
      <w:pPr>
        <w:spacing w:after="0" w:line="240" w:lineRule="auto"/>
        <w:jc w:val="center"/>
        <w:rPr>
          <w:sz w:val="2"/>
          <w:szCs w:val="24"/>
        </w:rPr>
      </w:pPr>
    </w:p>
    <w:p w14:paraId="42CCF5A4" w14:textId="77777777" w:rsidR="00684C08" w:rsidRDefault="00684C08" w:rsidP="00684C08">
      <w:pPr>
        <w:spacing w:after="0" w:line="240" w:lineRule="auto"/>
        <w:ind w:left="720"/>
        <w:rPr>
          <w:rFonts w:cs="Calibri"/>
          <w:b/>
          <w:sz w:val="14"/>
          <w:szCs w:val="24"/>
        </w:rPr>
      </w:pPr>
    </w:p>
    <w:p w14:paraId="4BF8650D" w14:textId="77777777" w:rsidR="00C819BB" w:rsidRPr="00F46166" w:rsidRDefault="00905053" w:rsidP="00672AE8">
      <w:pPr>
        <w:numPr>
          <w:ilvl w:val="0"/>
          <w:numId w:val="28"/>
        </w:numPr>
        <w:spacing w:after="0" w:line="360" w:lineRule="auto"/>
        <w:rPr>
          <w:rFonts w:cs="Calibri"/>
          <w:b/>
          <w:sz w:val="14"/>
          <w:szCs w:val="24"/>
        </w:rPr>
      </w:pPr>
      <w:r>
        <w:rPr>
          <w:rFonts w:cs="Calibri"/>
          <w:b/>
          <w:sz w:val="24"/>
          <w:szCs w:val="24"/>
        </w:rPr>
        <w:t>MASTER OF N</w:t>
      </w:r>
      <w:r w:rsidR="00E60244">
        <w:rPr>
          <w:rFonts w:cs="Calibri"/>
          <w:b/>
          <w:sz w:val="24"/>
          <w:szCs w:val="24"/>
        </w:rPr>
        <w:t>URSING (MSN)</w:t>
      </w:r>
    </w:p>
    <w:p w14:paraId="134980B6" w14:textId="77777777" w:rsidR="001532F8" w:rsidRPr="003C3EBD" w:rsidRDefault="00E60244" w:rsidP="00905053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 xml:space="preserve">       </w:t>
      </w:r>
      <w:r w:rsidR="001532F8" w:rsidRPr="003C3EBD">
        <w:rPr>
          <w:b/>
          <w:sz w:val="24"/>
        </w:rPr>
        <w:t>ELIGIBILITY</w:t>
      </w:r>
      <w:r w:rsidR="001532F8">
        <w:rPr>
          <w:b/>
          <w:sz w:val="24"/>
        </w:rPr>
        <w:t xml:space="preserve"> CRITERIA</w:t>
      </w:r>
      <w:r w:rsidR="001532F8" w:rsidRPr="003C3EBD">
        <w:rPr>
          <w:b/>
          <w:sz w:val="24"/>
        </w:rPr>
        <w:t>:</w:t>
      </w:r>
    </w:p>
    <w:p w14:paraId="05DB898E" w14:textId="24AFC11E" w:rsidR="001532F8" w:rsidRPr="00A02708" w:rsidRDefault="001532F8" w:rsidP="002553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4"/>
        </w:rPr>
      </w:pPr>
      <w:r w:rsidRPr="00A02708">
        <w:rPr>
          <w:sz w:val="24"/>
        </w:rPr>
        <w:t xml:space="preserve">BSN (4 Years Generic) or </w:t>
      </w:r>
      <w:r w:rsidR="008318EE" w:rsidRPr="00A02708">
        <w:rPr>
          <w:sz w:val="24"/>
        </w:rPr>
        <w:t>B</w:t>
      </w:r>
      <w:r w:rsidR="008318EE">
        <w:rPr>
          <w:sz w:val="24"/>
        </w:rPr>
        <w:t>.</w:t>
      </w:r>
      <w:r w:rsidR="008318EE" w:rsidRPr="00A02708">
        <w:rPr>
          <w:sz w:val="24"/>
        </w:rPr>
        <w:t xml:space="preserve"> Sc</w:t>
      </w:r>
      <w:r w:rsidRPr="00A02708">
        <w:rPr>
          <w:sz w:val="24"/>
        </w:rPr>
        <w:t xml:space="preserve"> Post RN from a recognized university or DAI.</w:t>
      </w:r>
    </w:p>
    <w:p w14:paraId="5238D258" w14:textId="41D0FDDD" w:rsidR="001532F8" w:rsidRPr="00A02708" w:rsidRDefault="001532F8" w:rsidP="002553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4"/>
        </w:rPr>
      </w:pPr>
      <w:r w:rsidRPr="00A02708">
        <w:rPr>
          <w:sz w:val="24"/>
        </w:rPr>
        <w:t xml:space="preserve">Minimum </w:t>
      </w:r>
      <w:r w:rsidR="00903FEB" w:rsidRPr="00A02708">
        <w:rPr>
          <w:sz w:val="24"/>
        </w:rPr>
        <w:t>2-year</w:t>
      </w:r>
      <w:r w:rsidRPr="00A02708">
        <w:rPr>
          <w:sz w:val="24"/>
        </w:rPr>
        <w:t xml:space="preserve"> clinical experience for B.Sc. Nursing Post RN OR Minimum 02year clinical experience including 01year Internship (bedside care) for BS Nursing 4 years. </w:t>
      </w:r>
    </w:p>
    <w:p w14:paraId="68EA57ED" w14:textId="77777777" w:rsidR="001532F8" w:rsidRPr="00A02708" w:rsidRDefault="001532F8" w:rsidP="002553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4"/>
        </w:rPr>
      </w:pPr>
      <w:r w:rsidRPr="00A02708">
        <w:rPr>
          <w:sz w:val="24"/>
        </w:rPr>
        <w:t>CGPA of not less than 2.5.</w:t>
      </w:r>
    </w:p>
    <w:p w14:paraId="013C16C3" w14:textId="77777777" w:rsidR="001532F8" w:rsidRPr="00A02708" w:rsidRDefault="001532F8" w:rsidP="002553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4"/>
        </w:rPr>
      </w:pPr>
      <w:r w:rsidRPr="00A02708">
        <w:rPr>
          <w:sz w:val="24"/>
        </w:rPr>
        <w:t>Valid PNC license.</w:t>
      </w:r>
    </w:p>
    <w:p w14:paraId="7941ED62" w14:textId="77777777" w:rsidR="001532F8" w:rsidRDefault="001532F8" w:rsidP="0025537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4"/>
        </w:rPr>
      </w:pPr>
      <w:r w:rsidRPr="00A02708">
        <w:rPr>
          <w:sz w:val="24"/>
        </w:rPr>
        <w:t>Domicile open.</w:t>
      </w:r>
    </w:p>
    <w:p w14:paraId="713CD1CB" w14:textId="77777777" w:rsidR="00905053" w:rsidRPr="00255376" w:rsidRDefault="00905053" w:rsidP="00255376">
      <w:pPr>
        <w:pStyle w:val="ListParagraph"/>
        <w:spacing w:after="0"/>
        <w:ind w:firstLine="720"/>
        <w:jc w:val="both"/>
        <w:rPr>
          <w:sz w:val="8"/>
        </w:rPr>
      </w:pPr>
    </w:p>
    <w:p w14:paraId="03B759E7" w14:textId="77777777" w:rsidR="001B1A8B" w:rsidRDefault="001B1A8B" w:rsidP="001313DA">
      <w:pPr>
        <w:spacing w:after="0" w:line="240" w:lineRule="auto"/>
        <w:jc w:val="both"/>
        <w:rPr>
          <w:rFonts w:cs="Calibri"/>
          <w:b/>
          <w:sz w:val="8"/>
          <w:szCs w:val="24"/>
        </w:rPr>
      </w:pPr>
    </w:p>
    <w:p w14:paraId="2C009D8E" w14:textId="77777777" w:rsidR="00EA7570" w:rsidRPr="00F643D4" w:rsidRDefault="00EA7570" w:rsidP="001313DA">
      <w:pPr>
        <w:spacing w:after="0" w:line="240" w:lineRule="auto"/>
        <w:jc w:val="both"/>
        <w:rPr>
          <w:rFonts w:cs="Calibri"/>
          <w:b/>
          <w:sz w:val="2"/>
          <w:szCs w:val="24"/>
        </w:rPr>
      </w:pPr>
    </w:p>
    <w:p w14:paraId="2EA911A0" w14:textId="77777777" w:rsidR="0081694A" w:rsidRPr="00B93AC1" w:rsidRDefault="00D971F3" w:rsidP="001B1A8B">
      <w:pPr>
        <w:spacing w:after="0" w:line="240" w:lineRule="auto"/>
        <w:ind w:firstLine="720"/>
        <w:jc w:val="both"/>
        <w:rPr>
          <w:rFonts w:cs="Calibri"/>
          <w:b/>
          <w:szCs w:val="24"/>
        </w:rPr>
      </w:pPr>
      <w:r w:rsidRPr="00B93AC1">
        <w:rPr>
          <w:rFonts w:cs="Calibri"/>
          <w:b/>
          <w:szCs w:val="24"/>
        </w:rPr>
        <w:t xml:space="preserve">SCHEDULE FOR ADMISSION PROCESS: </w:t>
      </w:r>
    </w:p>
    <w:tbl>
      <w:tblPr>
        <w:tblW w:w="1047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8368"/>
        <w:gridCol w:w="1635"/>
      </w:tblGrid>
      <w:tr w:rsidR="00103144" w:rsidRPr="00B93AC1" w14:paraId="72AB558C" w14:textId="77777777" w:rsidTr="00195767">
        <w:trPr>
          <w:jc w:val="right"/>
        </w:trPr>
        <w:tc>
          <w:tcPr>
            <w:tcW w:w="468" w:type="dxa"/>
            <w:vAlign w:val="center"/>
          </w:tcPr>
          <w:p w14:paraId="2715F414" w14:textId="77777777" w:rsidR="00103144" w:rsidRPr="00F643D4" w:rsidRDefault="00103144" w:rsidP="001031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8368" w:type="dxa"/>
            <w:vAlign w:val="center"/>
          </w:tcPr>
          <w:p w14:paraId="10416BA6" w14:textId="77777777" w:rsidR="00103144" w:rsidRPr="0033567A" w:rsidRDefault="00103144" w:rsidP="00255376">
            <w:pPr>
              <w:spacing w:after="0" w:line="240" w:lineRule="auto"/>
              <w:rPr>
                <w:szCs w:val="24"/>
              </w:rPr>
            </w:pPr>
            <w:r w:rsidRPr="0033567A">
              <w:rPr>
                <w:szCs w:val="24"/>
              </w:rPr>
              <w:t xml:space="preserve">Admissions Forms will be available from 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38CB849D" w14:textId="53434AEF" w:rsidR="00103144" w:rsidRPr="004D621D" w:rsidRDefault="0052027A" w:rsidP="00C378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55376" w:rsidRPr="004D621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255376" w:rsidRPr="004D621D">
              <w:rPr>
                <w:sz w:val="24"/>
                <w:szCs w:val="24"/>
              </w:rPr>
              <w:t>.202</w:t>
            </w:r>
            <w:r w:rsidR="008318EE">
              <w:rPr>
                <w:sz w:val="24"/>
                <w:szCs w:val="24"/>
              </w:rPr>
              <w:t>2</w:t>
            </w:r>
          </w:p>
        </w:tc>
      </w:tr>
      <w:tr w:rsidR="00103144" w:rsidRPr="00B93AC1" w14:paraId="6348B5EF" w14:textId="77777777" w:rsidTr="00195767">
        <w:trPr>
          <w:jc w:val="right"/>
        </w:trPr>
        <w:tc>
          <w:tcPr>
            <w:tcW w:w="468" w:type="dxa"/>
            <w:vAlign w:val="center"/>
          </w:tcPr>
          <w:p w14:paraId="31FDC5E2" w14:textId="77777777" w:rsidR="00103144" w:rsidRPr="00F643D4" w:rsidRDefault="00103144" w:rsidP="001031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8368" w:type="dxa"/>
            <w:vAlign w:val="center"/>
          </w:tcPr>
          <w:p w14:paraId="6F9D49D6" w14:textId="77777777" w:rsidR="00103144" w:rsidRPr="0033567A" w:rsidRDefault="00103144" w:rsidP="00C37895">
            <w:pPr>
              <w:spacing w:after="0" w:line="240" w:lineRule="auto"/>
              <w:rPr>
                <w:szCs w:val="24"/>
              </w:rPr>
            </w:pPr>
            <w:r w:rsidRPr="0033567A">
              <w:rPr>
                <w:szCs w:val="24"/>
              </w:rPr>
              <w:t xml:space="preserve">Last date for submission of </w:t>
            </w:r>
            <w:r>
              <w:rPr>
                <w:szCs w:val="24"/>
              </w:rPr>
              <w:t xml:space="preserve">admission </w:t>
            </w:r>
            <w:r w:rsidRPr="0033567A">
              <w:rPr>
                <w:szCs w:val="24"/>
              </w:rPr>
              <w:t>forms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002695AD" w14:textId="652C1486" w:rsidR="00103144" w:rsidRPr="004D621D" w:rsidRDefault="0052027A" w:rsidP="00C378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26697" w:rsidRPr="004D621D">
              <w:rPr>
                <w:sz w:val="24"/>
                <w:szCs w:val="24"/>
              </w:rPr>
              <w:t>.09.202</w:t>
            </w:r>
            <w:r w:rsidR="008318EE">
              <w:rPr>
                <w:sz w:val="24"/>
                <w:szCs w:val="24"/>
              </w:rPr>
              <w:t>2</w:t>
            </w:r>
          </w:p>
        </w:tc>
      </w:tr>
      <w:tr w:rsidR="00626697" w:rsidRPr="00B93AC1" w14:paraId="55B4F340" w14:textId="77777777" w:rsidTr="00195767">
        <w:trPr>
          <w:jc w:val="right"/>
        </w:trPr>
        <w:tc>
          <w:tcPr>
            <w:tcW w:w="468" w:type="dxa"/>
            <w:vAlign w:val="center"/>
          </w:tcPr>
          <w:p w14:paraId="7778727B" w14:textId="77777777" w:rsidR="00626697" w:rsidRPr="00F643D4" w:rsidRDefault="00626697" w:rsidP="001031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8368" w:type="dxa"/>
            <w:vAlign w:val="center"/>
          </w:tcPr>
          <w:p w14:paraId="62CCCD0C" w14:textId="5618FC73" w:rsidR="00626697" w:rsidRPr="0033567A" w:rsidRDefault="00626697" w:rsidP="00C3789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Display of the list of </w:t>
            </w:r>
            <w:r w:rsidR="003E1E55">
              <w:rPr>
                <w:szCs w:val="24"/>
              </w:rPr>
              <w:t xml:space="preserve">eligible candidates for entry test 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65E322A5" w14:textId="714CB747" w:rsidR="00626697" w:rsidRPr="004D621D" w:rsidRDefault="0052027A" w:rsidP="00C378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E1E55" w:rsidRPr="004D621D">
              <w:rPr>
                <w:sz w:val="24"/>
                <w:szCs w:val="24"/>
              </w:rPr>
              <w:t>.09.202</w:t>
            </w:r>
            <w:r w:rsidR="008318EE">
              <w:rPr>
                <w:sz w:val="24"/>
                <w:szCs w:val="24"/>
              </w:rPr>
              <w:t>2</w:t>
            </w:r>
          </w:p>
        </w:tc>
      </w:tr>
      <w:tr w:rsidR="00C80D0E" w:rsidRPr="00B93AC1" w14:paraId="591B6DF7" w14:textId="77777777" w:rsidTr="00195767">
        <w:trPr>
          <w:jc w:val="right"/>
        </w:trPr>
        <w:tc>
          <w:tcPr>
            <w:tcW w:w="468" w:type="dxa"/>
            <w:vAlign w:val="center"/>
          </w:tcPr>
          <w:p w14:paraId="1F96EB34" w14:textId="77777777" w:rsidR="00C80D0E" w:rsidRPr="00F643D4" w:rsidRDefault="00C80D0E" w:rsidP="001031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8368" w:type="dxa"/>
            <w:vAlign w:val="center"/>
          </w:tcPr>
          <w:p w14:paraId="7BC9F5F1" w14:textId="22F2FA24" w:rsidR="00C80D0E" w:rsidRDefault="00C80D0E" w:rsidP="00F643D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Entrance</w:t>
            </w:r>
            <w:r w:rsidRPr="0033567A">
              <w:rPr>
                <w:szCs w:val="24"/>
              </w:rPr>
              <w:t xml:space="preserve"> t</w:t>
            </w:r>
            <w:r>
              <w:rPr>
                <w:szCs w:val="24"/>
              </w:rPr>
              <w:t>est for MSN</w:t>
            </w:r>
            <w:r w:rsidR="0097707C">
              <w:rPr>
                <w:szCs w:val="24"/>
              </w:rPr>
              <w:t xml:space="preserve"> and </w:t>
            </w:r>
            <w:r w:rsidR="0097707C" w:rsidRPr="0033567A">
              <w:rPr>
                <w:szCs w:val="24"/>
              </w:rPr>
              <w:t xml:space="preserve">Display of </w:t>
            </w:r>
            <w:r w:rsidR="0097707C">
              <w:rPr>
                <w:szCs w:val="24"/>
              </w:rPr>
              <w:t>result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0DED0668" w14:textId="29B2542E" w:rsidR="00C80D0E" w:rsidRPr="004D621D" w:rsidRDefault="0097707C" w:rsidP="00C378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027A">
              <w:rPr>
                <w:sz w:val="24"/>
                <w:szCs w:val="24"/>
              </w:rPr>
              <w:t>0</w:t>
            </w:r>
            <w:r w:rsidR="00C80D0E" w:rsidRPr="004D621D">
              <w:rPr>
                <w:sz w:val="24"/>
                <w:szCs w:val="24"/>
              </w:rPr>
              <w:t>.09.202</w:t>
            </w:r>
            <w:r w:rsidR="008318EE">
              <w:rPr>
                <w:sz w:val="24"/>
                <w:szCs w:val="24"/>
              </w:rPr>
              <w:t>2</w:t>
            </w:r>
          </w:p>
        </w:tc>
      </w:tr>
      <w:tr w:rsidR="00090F43" w:rsidRPr="004D621D" w14:paraId="286FF9C9" w14:textId="77777777" w:rsidTr="00195767">
        <w:trPr>
          <w:jc w:val="right"/>
        </w:trPr>
        <w:tc>
          <w:tcPr>
            <w:tcW w:w="468" w:type="dxa"/>
            <w:vAlign w:val="center"/>
          </w:tcPr>
          <w:p w14:paraId="46B16CB5" w14:textId="77777777" w:rsidR="00090F43" w:rsidRPr="00F643D4" w:rsidRDefault="00090F43" w:rsidP="001031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8368" w:type="dxa"/>
            <w:vAlign w:val="center"/>
          </w:tcPr>
          <w:p w14:paraId="1FA43AB1" w14:textId="61ECD7A0" w:rsidR="00090F43" w:rsidRPr="0033567A" w:rsidRDefault="00090F43" w:rsidP="00F643D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Display of the list of shortlisted candidates for interview</w:t>
            </w:r>
            <w:r w:rsidR="00602D50">
              <w:rPr>
                <w:szCs w:val="24"/>
              </w:rPr>
              <w:t xml:space="preserve"> 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7A6C5118" w14:textId="1D766426" w:rsidR="00090F43" w:rsidRPr="004D621D" w:rsidRDefault="005B1C85" w:rsidP="00C378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7707C">
              <w:rPr>
                <w:sz w:val="24"/>
                <w:szCs w:val="24"/>
              </w:rPr>
              <w:t>1</w:t>
            </w:r>
            <w:r w:rsidR="000F29FD" w:rsidRPr="004D621D">
              <w:rPr>
                <w:sz w:val="24"/>
                <w:szCs w:val="24"/>
              </w:rPr>
              <w:t>.09.202</w:t>
            </w:r>
            <w:r w:rsidR="008318EE">
              <w:rPr>
                <w:sz w:val="24"/>
                <w:szCs w:val="24"/>
              </w:rPr>
              <w:t>2</w:t>
            </w:r>
          </w:p>
        </w:tc>
      </w:tr>
      <w:tr w:rsidR="00090F43" w:rsidRPr="00B93AC1" w14:paraId="5B2F1ECB" w14:textId="77777777" w:rsidTr="00195767">
        <w:trPr>
          <w:jc w:val="right"/>
        </w:trPr>
        <w:tc>
          <w:tcPr>
            <w:tcW w:w="468" w:type="dxa"/>
            <w:vAlign w:val="center"/>
          </w:tcPr>
          <w:p w14:paraId="6ACE556E" w14:textId="77777777" w:rsidR="00090F43" w:rsidRPr="00F643D4" w:rsidRDefault="00090F43" w:rsidP="001031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8368" w:type="dxa"/>
            <w:vAlign w:val="center"/>
          </w:tcPr>
          <w:p w14:paraId="08B04CC2" w14:textId="1799B420" w:rsidR="00090F43" w:rsidRPr="0033567A" w:rsidRDefault="00090F43" w:rsidP="00F643D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Submission of Queries</w:t>
            </w:r>
            <w:r w:rsidR="00495C64">
              <w:rPr>
                <w:szCs w:val="24"/>
              </w:rPr>
              <w:t>/objections/claims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6E7D6240" w14:textId="5A9842EC" w:rsidR="00090F43" w:rsidRPr="006774C3" w:rsidRDefault="005B1C85" w:rsidP="00C37895">
            <w:pPr>
              <w:spacing w:after="0" w:line="240" w:lineRule="auto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="0097707C">
              <w:rPr>
                <w:sz w:val="24"/>
                <w:szCs w:val="24"/>
              </w:rPr>
              <w:t>3</w:t>
            </w:r>
            <w:r w:rsidR="000F29FD" w:rsidRPr="004D621D">
              <w:rPr>
                <w:sz w:val="24"/>
                <w:szCs w:val="24"/>
              </w:rPr>
              <w:t>.09.202</w:t>
            </w:r>
            <w:r w:rsidR="008318EE">
              <w:rPr>
                <w:sz w:val="24"/>
                <w:szCs w:val="24"/>
              </w:rPr>
              <w:t>2</w:t>
            </w:r>
          </w:p>
        </w:tc>
      </w:tr>
      <w:tr w:rsidR="00090F43" w:rsidRPr="00B93AC1" w14:paraId="6B687FED" w14:textId="77777777" w:rsidTr="00195767">
        <w:trPr>
          <w:jc w:val="right"/>
        </w:trPr>
        <w:tc>
          <w:tcPr>
            <w:tcW w:w="468" w:type="dxa"/>
            <w:vAlign w:val="center"/>
          </w:tcPr>
          <w:p w14:paraId="39BD412A" w14:textId="77777777" w:rsidR="00090F43" w:rsidRPr="00F643D4" w:rsidRDefault="00090F43" w:rsidP="001031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8368" w:type="dxa"/>
            <w:vAlign w:val="center"/>
          </w:tcPr>
          <w:p w14:paraId="2C79C5EB" w14:textId="79FA43E9" w:rsidR="00090F43" w:rsidRPr="0033567A" w:rsidRDefault="00090F43" w:rsidP="00F643D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Interview of shortlisted candidates</w:t>
            </w:r>
            <w:r w:rsidR="00495C64">
              <w:rPr>
                <w:szCs w:val="24"/>
              </w:rPr>
              <w:t xml:space="preserve"> for </w:t>
            </w:r>
            <w:r w:rsidR="006F2EB3">
              <w:rPr>
                <w:szCs w:val="24"/>
              </w:rPr>
              <w:t>MSN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56AAA428" w14:textId="6D3F96E6" w:rsidR="00090F43" w:rsidRPr="006774C3" w:rsidRDefault="0097707C" w:rsidP="00C37895">
            <w:pPr>
              <w:spacing w:after="0" w:line="240" w:lineRule="auto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26</w:t>
            </w:r>
            <w:r w:rsidR="00495C64" w:rsidRPr="004D621D">
              <w:rPr>
                <w:sz w:val="24"/>
                <w:szCs w:val="24"/>
              </w:rPr>
              <w:t>.09.202</w:t>
            </w:r>
            <w:r w:rsidR="008318EE">
              <w:rPr>
                <w:sz w:val="24"/>
                <w:szCs w:val="24"/>
              </w:rPr>
              <w:t>2</w:t>
            </w:r>
          </w:p>
        </w:tc>
      </w:tr>
      <w:tr w:rsidR="00090F43" w:rsidRPr="004D621D" w14:paraId="15F91D90" w14:textId="77777777" w:rsidTr="00195767">
        <w:trPr>
          <w:jc w:val="right"/>
        </w:trPr>
        <w:tc>
          <w:tcPr>
            <w:tcW w:w="468" w:type="dxa"/>
            <w:vAlign w:val="center"/>
          </w:tcPr>
          <w:p w14:paraId="17BE93BE" w14:textId="77777777" w:rsidR="00090F43" w:rsidRPr="00F643D4" w:rsidRDefault="00090F43" w:rsidP="001031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8368" w:type="dxa"/>
            <w:vAlign w:val="center"/>
          </w:tcPr>
          <w:p w14:paraId="05368D36" w14:textId="30CEF1CB" w:rsidR="00090F43" w:rsidRPr="003A6A0C" w:rsidRDefault="00090F43" w:rsidP="009E6C1C">
            <w:pPr>
              <w:spacing w:after="0" w:line="240" w:lineRule="auto"/>
              <w:rPr>
                <w:b/>
                <w:szCs w:val="24"/>
              </w:rPr>
            </w:pPr>
            <w:r w:rsidRPr="003A6A0C">
              <w:rPr>
                <w:b/>
                <w:szCs w:val="24"/>
              </w:rPr>
              <w:t xml:space="preserve">Display of </w:t>
            </w:r>
            <w:r>
              <w:rPr>
                <w:b/>
                <w:szCs w:val="24"/>
              </w:rPr>
              <w:t xml:space="preserve">the </w:t>
            </w:r>
            <w:r w:rsidRPr="003A6A0C">
              <w:rPr>
                <w:b/>
                <w:szCs w:val="24"/>
              </w:rPr>
              <w:t xml:space="preserve">final merit list of selected candidates 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18D3F20A" w14:textId="7C4041F7" w:rsidR="00090F43" w:rsidRPr="004D621D" w:rsidRDefault="006F2EB3" w:rsidP="00C378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E6C1C" w:rsidRPr="004D62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9E6C1C" w:rsidRPr="004D621D">
              <w:rPr>
                <w:sz w:val="24"/>
                <w:szCs w:val="24"/>
              </w:rPr>
              <w:t>.202</w:t>
            </w:r>
            <w:r w:rsidR="008318EE">
              <w:rPr>
                <w:sz w:val="24"/>
                <w:szCs w:val="24"/>
              </w:rPr>
              <w:t>2</w:t>
            </w:r>
          </w:p>
        </w:tc>
      </w:tr>
      <w:tr w:rsidR="00090F43" w:rsidRPr="00B93AC1" w14:paraId="44B062C5" w14:textId="77777777" w:rsidTr="00195767">
        <w:trPr>
          <w:jc w:val="right"/>
        </w:trPr>
        <w:tc>
          <w:tcPr>
            <w:tcW w:w="468" w:type="dxa"/>
            <w:vAlign w:val="center"/>
          </w:tcPr>
          <w:p w14:paraId="10EFCC12" w14:textId="77777777" w:rsidR="00090F43" w:rsidRPr="00F643D4" w:rsidRDefault="00090F43" w:rsidP="001031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8368" w:type="dxa"/>
            <w:vAlign w:val="center"/>
          </w:tcPr>
          <w:p w14:paraId="5A748F33" w14:textId="0E1ECED8" w:rsidR="00090F43" w:rsidRPr="003A6A0C" w:rsidRDefault="00090F43" w:rsidP="00B76ACF">
            <w:pPr>
              <w:spacing w:after="0" w:line="240" w:lineRule="auto"/>
              <w:rPr>
                <w:b/>
                <w:szCs w:val="24"/>
              </w:rPr>
            </w:pPr>
            <w:r w:rsidRPr="003A6A0C">
              <w:rPr>
                <w:b/>
                <w:szCs w:val="24"/>
              </w:rPr>
              <w:t xml:space="preserve">Last date of fee submission for selected candidates 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44A68E5D" w14:textId="708E84B5" w:rsidR="00090F43" w:rsidRDefault="006F2EB3" w:rsidP="00C378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32385">
              <w:rPr>
                <w:sz w:val="24"/>
                <w:szCs w:val="24"/>
              </w:rPr>
              <w:t>.10.202</w:t>
            </w:r>
            <w:r w:rsidR="008318EE">
              <w:rPr>
                <w:sz w:val="24"/>
                <w:szCs w:val="24"/>
              </w:rPr>
              <w:t>2</w:t>
            </w:r>
          </w:p>
        </w:tc>
      </w:tr>
      <w:tr w:rsidR="00090F43" w:rsidRPr="00B93AC1" w14:paraId="052F15D3" w14:textId="77777777" w:rsidTr="00195767">
        <w:trPr>
          <w:jc w:val="right"/>
        </w:trPr>
        <w:tc>
          <w:tcPr>
            <w:tcW w:w="468" w:type="dxa"/>
            <w:vAlign w:val="center"/>
          </w:tcPr>
          <w:p w14:paraId="3DCA095E" w14:textId="77777777" w:rsidR="00090F43" w:rsidRPr="00F643D4" w:rsidRDefault="00090F43" w:rsidP="001031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8368" w:type="dxa"/>
            <w:vAlign w:val="center"/>
          </w:tcPr>
          <w:p w14:paraId="0AD620E9" w14:textId="77777777" w:rsidR="00090F43" w:rsidRPr="0033567A" w:rsidRDefault="00090F43" w:rsidP="00C37895">
            <w:pPr>
              <w:spacing w:after="0" w:line="240" w:lineRule="auto"/>
              <w:rPr>
                <w:szCs w:val="24"/>
              </w:rPr>
            </w:pPr>
            <w:r w:rsidRPr="0033567A">
              <w:rPr>
                <w:szCs w:val="24"/>
              </w:rPr>
              <w:t xml:space="preserve">Commencement of classes 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53B9423E" w14:textId="60C17DFB" w:rsidR="00090F43" w:rsidRPr="00BB4AA9" w:rsidRDefault="005B1C85" w:rsidP="00C3789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2EB3">
              <w:rPr>
                <w:sz w:val="24"/>
                <w:szCs w:val="24"/>
              </w:rPr>
              <w:t>2</w:t>
            </w:r>
            <w:r w:rsidR="001859C2">
              <w:rPr>
                <w:sz w:val="24"/>
                <w:szCs w:val="24"/>
              </w:rPr>
              <w:t>.10.202</w:t>
            </w:r>
            <w:r w:rsidR="008318EE">
              <w:rPr>
                <w:sz w:val="24"/>
                <w:szCs w:val="24"/>
              </w:rPr>
              <w:t>2</w:t>
            </w:r>
          </w:p>
        </w:tc>
      </w:tr>
    </w:tbl>
    <w:p w14:paraId="7A64F632" w14:textId="77777777" w:rsidR="00103144" w:rsidRPr="00103144" w:rsidRDefault="00103144" w:rsidP="009A3E84">
      <w:pPr>
        <w:pStyle w:val="ListParagraph"/>
        <w:spacing w:after="0" w:line="240" w:lineRule="auto"/>
        <w:jc w:val="both"/>
        <w:rPr>
          <w:rFonts w:cs="Calibri"/>
          <w:b/>
          <w:sz w:val="10"/>
          <w:szCs w:val="24"/>
        </w:rPr>
      </w:pPr>
    </w:p>
    <w:p w14:paraId="0E45E55C" w14:textId="77777777" w:rsidR="00375FAB" w:rsidRPr="00CF04E6" w:rsidRDefault="00905053" w:rsidP="00375FA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</w:rPr>
      </w:pPr>
      <w:r w:rsidRPr="004A0F36">
        <w:rPr>
          <w:rFonts w:asciiTheme="minorHAnsi" w:hAnsiTheme="minorHAnsi" w:cstheme="minorHAnsi"/>
          <w:b/>
          <w:lang w:val="en-GB"/>
        </w:rPr>
        <w:t>Note:</w:t>
      </w:r>
      <w:r w:rsidRPr="004A0F36">
        <w:rPr>
          <w:rFonts w:asciiTheme="minorHAnsi" w:hAnsiTheme="minorHAnsi" w:cstheme="minorHAnsi"/>
          <w:lang w:val="en-GB"/>
        </w:rPr>
        <w:t xml:space="preserve"> </w:t>
      </w:r>
      <w:r w:rsidR="00375FAB" w:rsidRPr="00CF04E6">
        <w:rPr>
          <w:rFonts w:cstheme="minorHAnsi"/>
          <w:color w:val="221F1F"/>
        </w:rPr>
        <w:t xml:space="preserve">Applicant must study the Admission Policy of KMU and the Prospectus in order to understand the Rules and Regulations regarding, </w:t>
      </w:r>
      <w:r w:rsidR="00375FAB" w:rsidRPr="00CF04E6">
        <w:rPr>
          <w:rFonts w:cstheme="minorHAnsi"/>
          <w:color w:val="221F1F"/>
          <w:spacing w:val="1"/>
        </w:rPr>
        <w:t>admission procedure, distribution of seats, examination / tuition fees and admission cancellation policy etc.</w:t>
      </w:r>
    </w:p>
    <w:p w14:paraId="2A7CC461" w14:textId="77777777" w:rsidR="00375FAB" w:rsidRDefault="00375FAB" w:rsidP="00375FAB">
      <w:pPr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Admission forms, Bank deposit slips </w:t>
      </w:r>
      <w:r w:rsidR="00903FEB">
        <w:rPr>
          <w:rFonts w:cstheme="minorHAnsi"/>
        </w:rPr>
        <w:t>along with</w:t>
      </w:r>
      <w:r>
        <w:rPr>
          <w:rFonts w:cstheme="minorHAnsi"/>
        </w:rPr>
        <w:t xml:space="preserve"> prospectus is available on the official website (</w:t>
      </w:r>
      <w:hyperlink r:id="rId6" w:history="1">
        <w:r w:rsidRPr="00A621ED">
          <w:rPr>
            <w:rStyle w:val="Hyperlink"/>
            <w:rFonts w:cstheme="minorHAnsi"/>
          </w:rPr>
          <w:t>www.kmu.edu.pk</w:t>
        </w:r>
      </w:hyperlink>
      <w:r>
        <w:rPr>
          <w:rFonts w:cstheme="minorHAnsi"/>
        </w:rPr>
        <w:t xml:space="preserve">). </w:t>
      </w:r>
    </w:p>
    <w:p w14:paraId="0F867B6F" w14:textId="77777777" w:rsidR="00375FAB" w:rsidRPr="00CF04E6" w:rsidRDefault="00375FAB" w:rsidP="00375FAB">
      <w:pPr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CF04E6">
        <w:rPr>
          <w:rFonts w:cstheme="minorHAnsi"/>
        </w:rPr>
        <w:t xml:space="preserve">Recent passport size photograph (03), attested copies of all educational testimonials (degrees/certificates &amp; DMCs) of SSC and onward, experience certificates (from government/semi government/autonomous bodies), domicile and copy of Computerized National Identity Card. </w:t>
      </w:r>
    </w:p>
    <w:p w14:paraId="3539FBA9" w14:textId="77777777" w:rsidR="00375FAB" w:rsidRPr="00CF04E6" w:rsidRDefault="00375FAB" w:rsidP="00375FAB">
      <w:pPr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CF04E6">
        <w:rPr>
          <w:rFonts w:cstheme="minorHAnsi"/>
        </w:rPr>
        <w:t>In-service candidates shall apply through proper channel.</w:t>
      </w:r>
    </w:p>
    <w:p w14:paraId="0C784DED" w14:textId="77777777" w:rsidR="00375FAB" w:rsidRPr="00CF04E6" w:rsidRDefault="00375FAB" w:rsidP="00375FAB">
      <w:pPr>
        <w:pStyle w:val="NoSpacing"/>
        <w:numPr>
          <w:ilvl w:val="0"/>
          <w:numId w:val="30"/>
        </w:numPr>
        <w:rPr>
          <w:rFonts w:asciiTheme="minorHAnsi" w:hAnsiTheme="minorHAnsi" w:cstheme="minorHAnsi"/>
        </w:rPr>
      </w:pPr>
      <w:r w:rsidRPr="00CF04E6">
        <w:rPr>
          <w:rFonts w:asciiTheme="minorHAnsi" w:hAnsiTheme="minorHAnsi" w:cstheme="minorHAnsi"/>
        </w:rPr>
        <w:t>Decision of the admission committee shall be final.</w:t>
      </w:r>
    </w:p>
    <w:p w14:paraId="7E52342B" w14:textId="77777777" w:rsidR="00375FAB" w:rsidRDefault="00375FAB" w:rsidP="00375FAB">
      <w:pPr>
        <w:pStyle w:val="NoSpacing"/>
        <w:numPr>
          <w:ilvl w:val="0"/>
          <w:numId w:val="30"/>
        </w:numPr>
        <w:rPr>
          <w:rFonts w:asciiTheme="minorHAnsi" w:hAnsiTheme="minorHAnsi" w:cstheme="minorHAnsi"/>
        </w:rPr>
      </w:pPr>
      <w:r w:rsidRPr="00CF04E6">
        <w:rPr>
          <w:rFonts w:asciiTheme="minorHAnsi" w:hAnsiTheme="minorHAnsi" w:cstheme="minorHAnsi"/>
        </w:rPr>
        <w:t>Incomplete applications forms will not be entertained.</w:t>
      </w:r>
    </w:p>
    <w:p w14:paraId="32A842DE" w14:textId="77777777" w:rsidR="00375FAB" w:rsidRDefault="00375FAB" w:rsidP="00375FAB">
      <w:pPr>
        <w:pStyle w:val="ListParagraph"/>
        <w:keepLines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CB127B">
        <w:rPr>
          <w:rFonts w:cstheme="minorHAnsi"/>
        </w:rPr>
        <w:t>University reserves the right to reject any or all applications or any other modifications at any time.</w:t>
      </w:r>
    </w:p>
    <w:p w14:paraId="7C1A1231" w14:textId="77777777" w:rsidR="00375FAB" w:rsidRPr="000477A2" w:rsidRDefault="00375FAB" w:rsidP="00375FAB">
      <w:pPr>
        <w:pStyle w:val="ListParagraph"/>
        <w:keepLines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CB7144">
        <w:t>No separate call letters shall be issued for offer of admission/interview/fee deposit and all s</w:t>
      </w:r>
      <w:r>
        <w:t>uch information shall be displayed/</w:t>
      </w:r>
      <w:r w:rsidRPr="00CB7144">
        <w:t xml:space="preserve">uploaded on </w:t>
      </w:r>
      <w:r>
        <w:t xml:space="preserve">the official website </w:t>
      </w:r>
      <w:hyperlink r:id="rId7" w:history="1">
        <w:r w:rsidRPr="00CB7144">
          <w:rPr>
            <w:rStyle w:val="Hyperlink"/>
          </w:rPr>
          <w:t>http://www.kmu.edu.pk</w:t>
        </w:r>
      </w:hyperlink>
      <w:r>
        <w:t>.</w:t>
      </w:r>
    </w:p>
    <w:p w14:paraId="0F38CFF3" w14:textId="6216E5FF" w:rsidR="00375FAB" w:rsidRPr="004A0F36" w:rsidRDefault="00375FAB" w:rsidP="00375FAB">
      <w:pPr>
        <w:numPr>
          <w:ilvl w:val="0"/>
          <w:numId w:val="30"/>
        </w:numPr>
        <w:rPr>
          <w:rFonts w:asciiTheme="minorHAnsi" w:hAnsiTheme="minorHAnsi" w:cstheme="minorHAnsi"/>
          <w:lang w:val="en-GB"/>
        </w:rPr>
      </w:pPr>
      <w:r w:rsidRPr="004A0F36">
        <w:rPr>
          <w:rFonts w:asciiTheme="minorHAnsi" w:hAnsiTheme="minorHAnsi" w:cstheme="minorHAnsi"/>
          <w:lang w:val="en-GB"/>
        </w:rPr>
        <w:t xml:space="preserve">Application form </w:t>
      </w:r>
      <w:r>
        <w:rPr>
          <w:rFonts w:asciiTheme="minorHAnsi" w:hAnsiTheme="minorHAnsi" w:cstheme="minorHAnsi"/>
          <w:lang w:val="en-GB"/>
        </w:rPr>
        <w:t xml:space="preserve">shall </w:t>
      </w:r>
      <w:r w:rsidRPr="004A0F36">
        <w:rPr>
          <w:rFonts w:asciiTheme="minorHAnsi" w:hAnsiTheme="minorHAnsi" w:cstheme="minorHAnsi"/>
          <w:lang w:val="en-GB"/>
        </w:rPr>
        <w:t xml:space="preserve">be submitted on due date to the office of </w:t>
      </w:r>
      <w:r w:rsidR="006557B1" w:rsidRPr="004A0F36">
        <w:rPr>
          <w:rFonts w:asciiTheme="minorHAnsi" w:hAnsiTheme="minorHAnsi" w:cstheme="minorHAnsi"/>
          <w:lang w:val="en-GB"/>
        </w:rPr>
        <w:t>the Director</w:t>
      </w:r>
      <w:r>
        <w:rPr>
          <w:rFonts w:asciiTheme="minorHAnsi" w:hAnsiTheme="minorHAnsi" w:cstheme="minorHAnsi"/>
          <w:lang w:val="en-GB"/>
        </w:rPr>
        <w:t xml:space="preserve"> </w:t>
      </w:r>
      <w:r w:rsidRPr="004A0F36">
        <w:rPr>
          <w:rFonts w:asciiTheme="minorHAnsi" w:hAnsiTheme="minorHAnsi" w:cstheme="minorHAnsi"/>
          <w:lang w:val="en-GB"/>
        </w:rPr>
        <w:t>KMU Institute</w:t>
      </w:r>
      <w:r>
        <w:rPr>
          <w:rFonts w:asciiTheme="minorHAnsi" w:hAnsiTheme="minorHAnsi" w:cstheme="minorHAnsi"/>
          <w:lang w:val="en-GB"/>
        </w:rPr>
        <w:t xml:space="preserve"> of Nursing Sciences, at </w:t>
      </w:r>
      <w:bookmarkStart w:id="0" w:name="_Hlk111118970"/>
      <w:r w:rsidRPr="00757D1F">
        <w:rPr>
          <w:rFonts w:asciiTheme="minorHAnsi" w:hAnsiTheme="minorHAnsi" w:cstheme="minorHAnsi"/>
          <w:b/>
          <w:bCs/>
          <w:lang w:val="en-GB"/>
        </w:rPr>
        <w:t>KMU-Institute of Nursing Sciences, Phase-</w:t>
      </w:r>
      <w:r w:rsidR="006557B1" w:rsidRPr="00757D1F">
        <w:rPr>
          <w:rFonts w:asciiTheme="minorHAnsi" w:hAnsiTheme="minorHAnsi" w:cstheme="minorHAnsi"/>
          <w:b/>
          <w:bCs/>
          <w:lang w:val="en-GB"/>
        </w:rPr>
        <w:t>5</w:t>
      </w:r>
      <w:r w:rsidRPr="00757D1F">
        <w:rPr>
          <w:rFonts w:asciiTheme="minorHAnsi" w:hAnsiTheme="minorHAnsi" w:cstheme="minorHAnsi"/>
          <w:b/>
          <w:bCs/>
          <w:lang w:val="en-GB"/>
        </w:rPr>
        <w:t>, Hayatabad</w:t>
      </w:r>
      <w:r w:rsidRPr="004A0F36">
        <w:rPr>
          <w:rFonts w:asciiTheme="minorHAnsi" w:hAnsiTheme="minorHAnsi" w:cstheme="minorHAnsi"/>
          <w:lang w:val="en-GB"/>
        </w:rPr>
        <w:t xml:space="preserve">, Peshawar. Tel: </w:t>
      </w:r>
      <w:r w:rsidR="00E82B17" w:rsidRPr="004A0F36">
        <w:rPr>
          <w:rFonts w:asciiTheme="minorHAnsi" w:hAnsiTheme="minorHAnsi" w:cstheme="minorHAnsi"/>
          <w:lang w:val="en-GB"/>
        </w:rPr>
        <w:t>+92-91-</w:t>
      </w:r>
      <w:r w:rsidR="00E82B17">
        <w:rPr>
          <w:rFonts w:asciiTheme="minorHAnsi" w:hAnsiTheme="minorHAnsi" w:cstheme="minorHAnsi"/>
          <w:lang w:val="en-GB"/>
        </w:rPr>
        <w:t>9217098</w:t>
      </w:r>
      <w:r w:rsidR="00E82B17" w:rsidRPr="004A0F36">
        <w:rPr>
          <w:rFonts w:asciiTheme="minorHAnsi" w:hAnsiTheme="minorHAnsi" w:cstheme="minorHAnsi"/>
          <w:lang w:val="en-GB"/>
        </w:rPr>
        <w:t>.</w:t>
      </w:r>
    </w:p>
    <w:bookmarkEnd w:id="0"/>
    <w:p w14:paraId="118E515B" w14:textId="77777777" w:rsidR="00406613" w:rsidRDefault="009E6C1C" w:rsidP="009E6C1C">
      <w:pPr>
        <w:pStyle w:val="ListParagraph"/>
        <w:tabs>
          <w:tab w:val="left" w:pos="9092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</w:p>
    <w:p w14:paraId="1BD3CCC1" w14:textId="77777777" w:rsidR="00406613" w:rsidRDefault="00EA7570" w:rsidP="00F46166">
      <w:pPr>
        <w:pStyle w:val="ListParagraph"/>
        <w:spacing w:after="0" w:line="240" w:lineRule="auto"/>
        <w:jc w:val="center"/>
        <w:rPr>
          <w:b/>
          <w:sz w:val="24"/>
        </w:rPr>
      </w:pPr>
      <w:r w:rsidRPr="00C17BB3">
        <w:rPr>
          <w:b/>
          <w:sz w:val="24"/>
        </w:rPr>
        <w:t>DIRECTOR ACADEMICS &amp; ADMISSIONS</w:t>
      </w:r>
      <w:r w:rsidR="00F46166">
        <w:rPr>
          <w:b/>
          <w:sz w:val="24"/>
        </w:rPr>
        <w:t xml:space="preserve">, </w:t>
      </w:r>
    </w:p>
    <w:p w14:paraId="2762C089" w14:textId="7A7E44D9" w:rsidR="00485C59" w:rsidRPr="007E200C" w:rsidRDefault="00EA7570" w:rsidP="00F46166">
      <w:pPr>
        <w:pStyle w:val="ListParagraph"/>
        <w:spacing w:after="0" w:line="240" w:lineRule="auto"/>
        <w:jc w:val="center"/>
        <w:rPr>
          <w:rFonts w:cs="Calibri"/>
          <w:szCs w:val="24"/>
        </w:rPr>
      </w:pPr>
      <w:r w:rsidRPr="00EA7570">
        <w:rPr>
          <w:b/>
        </w:rPr>
        <w:t>Khyber Medical University, Phase-V, Hayatabad, Peshawar</w:t>
      </w:r>
    </w:p>
    <w:sectPr w:rsidR="00485C59" w:rsidRPr="007E200C" w:rsidSect="00375FAB">
      <w:pgSz w:w="12240" w:h="20160" w:code="5"/>
      <w:pgMar w:top="720" w:right="907" w:bottom="720" w:left="80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9.15pt;height:9.15pt" o:bullet="t">
        <v:imagedata r:id="rId1" o:title="j0115841"/>
      </v:shape>
    </w:pict>
  </w:numPicBullet>
  <w:abstractNum w:abstractNumId="0" w15:restartNumberingAfterBreak="0">
    <w:nsid w:val="01A241C9"/>
    <w:multiLevelType w:val="hybridMultilevel"/>
    <w:tmpl w:val="4B184D7A"/>
    <w:lvl w:ilvl="0" w:tplc="A3743A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B3C"/>
    <w:multiLevelType w:val="hybridMultilevel"/>
    <w:tmpl w:val="70805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37B6"/>
    <w:multiLevelType w:val="hybridMultilevel"/>
    <w:tmpl w:val="F9B2D3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251BB1"/>
    <w:multiLevelType w:val="hybridMultilevel"/>
    <w:tmpl w:val="35161240"/>
    <w:lvl w:ilvl="0" w:tplc="8AFEC1DE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E6A32"/>
    <w:multiLevelType w:val="hybridMultilevel"/>
    <w:tmpl w:val="A65E0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070B"/>
    <w:multiLevelType w:val="hybridMultilevel"/>
    <w:tmpl w:val="4C62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0915"/>
    <w:multiLevelType w:val="hybridMultilevel"/>
    <w:tmpl w:val="861205C4"/>
    <w:lvl w:ilvl="0" w:tplc="4C92CF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8212C8"/>
    <w:multiLevelType w:val="hybridMultilevel"/>
    <w:tmpl w:val="87A42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684E"/>
    <w:multiLevelType w:val="hybridMultilevel"/>
    <w:tmpl w:val="805CC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E028B"/>
    <w:multiLevelType w:val="hybridMultilevel"/>
    <w:tmpl w:val="5C349CBE"/>
    <w:lvl w:ilvl="0" w:tplc="97E497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A76944"/>
    <w:multiLevelType w:val="hybridMultilevel"/>
    <w:tmpl w:val="E092D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6888"/>
    <w:multiLevelType w:val="hybridMultilevel"/>
    <w:tmpl w:val="DF5C6C16"/>
    <w:lvl w:ilvl="0" w:tplc="811E0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A332E6"/>
    <w:multiLevelType w:val="hybridMultilevel"/>
    <w:tmpl w:val="C33E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F44E6"/>
    <w:multiLevelType w:val="hybridMultilevel"/>
    <w:tmpl w:val="575E152E"/>
    <w:lvl w:ilvl="0" w:tplc="E98433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65452"/>
    <w:multiLevelType w:val="hybridMultilevel"/>
    <w:tmpl w:val="017C74F6"/>
    <w:lvl w:ilvl="0" w:tplc="7A84B9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F15E3"/>
    <w:multiLevelType w:val="hybridMultilevel"/>
    <w:tmpl w:val="BF800FBC"/>
    <w:lvl w:ilvl="0" w:tplc="EDCC3D1C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5A7AB0"/>
    <w:multiLevelType w:val="hybridMultilevel"/>
    <w:tmpl w:val="DC0AE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E30BD"/>
    <w:multiLevelType w:val="hybridMultilevel"/>
    <w:tmpl w:val="71F40708"/>
    <w:lvl w:ilvl="0" w:tplc="A9EA151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41216F"/>
    <w:multiLevelType w:val="hybridMultilevel"/>
    <w:tmpl w:val="B9DA6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45F9"/>
    <w:multiLevelType w:val="hybridMultilevel"/>
    <w:tmpl w:val="BBA06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F42A4"/>
    <w:multiLevelType w:val="hybridMultilevel"/>
    <w:tmpl w:val="235CD16A"/>
    <w:lvl w:ilvl="0" w:tplc="645A65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D46930"/>
    <w:multiLevelType w:val="hybridMultilevel"/>
    <w:tmpl w:val="56100E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A35B8D"/>
    <w:multiLevelType w:val="hybridMultilevel"/>
    <w:tmpl w:val="939087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CC68B3"/>
    <w:multiLevelType w:val="hybridMultilevel"/>
    <w:tmpl w:val="33687182"/>
    <w:lvl w:ilvl="0" w:tplc="99921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9355C8"/>
    <w:multiLevelType w:val="hybridMultilevel"/>
    <w:tmpl w:val="C3FADDEA"/>
    <w:lvl w:ilvl="0" w:tplc="D4008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3A667A"/>
    <w:multiLevelType w:val="hybridMultilevel"/>
    <w:tmpl w:val="3CFE381E"/>
    <w:lvl w:ilvl="0" w:tplc="A36AC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4F0A35"/>
    <w:multiLevelType w:val="hybridMultilevel"/>
    <w:tmpl w:val="A060FF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AB2668"/>
    <w:multiLevelType w:val="hybridMultilevel"/>
    <w:tmpl w:val="6C00C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50501"/>
    <w:multiLevelType w:val="hybridMultilevel"/>
    <w:tmpl w:val="453A29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E41175"/>
    <w:multiLevelType w:val="hybridMultilevel"/>
    <w:tmpl w:val="0F5A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612995">
    <w:abstractNumId w:val="16"/>
  </w:num>
  <w:num w:numId="2" w16cid:durableId="1613704073">
    <w:abstractNumId w:val="8"/>
  </w:num>
  <w:num w:numId="3" w16cid:durableId="1403024607">
    <w:abstractNumId w:val="0"/>
  </w:num>
  <w:num w:numId="4" w16cid:durableId="775250803">
    <w:abstractNumId w:val="20"/>
  </w:num>
  <w:num w:numId="5" w16cid:durableId="315308338">
    <w:abstractNumId w:val="9"/>
  </w:num>
  <w:num w:numId="6" w16cid:durableId="1085108827">
    <w:abstractNumId w:val="10"/>
  </w:num>
  <w:num w:numId="7" w16cid:durableId="1920602848">
    <w:abstractNumId w:val="24"/>
  </w:num>
  <w:num w:numId="8" w16cid:durableId="1558585900">
    <w:abstractNumId w:val="25"/>
  </w:num>
  <w:num w:numId="9" w16cid:durableId="276108781">
    <w:abstractNumId w:val="11"/>
  </w:num>
  <w:num w:numId="10" w16cid:durableId="1924030103">
    <w:abstractNumId w:val="7"/>
  </w:num>
  <w:num w:numId="11" w16cid:durableId="1803304635">
    <w:abstractNumId w:val="19"/>
  </w:num>
  <w:num w:numId="12" w16cid:durableId="1029526057">
    <w:abstractNumId w:val="1"/>
  </w:num>
  <w:num w:numId="13" w16cid:durableId="1766461953">
    <w:abstractNumId w:val="29"/>
  </w:num>
  <w:num w:numId="14" w16cid:durableId="1550339835">
    <w:abstractNumId w:val="6"/>
  </w:num>
  <w:num w:numId="15" w16cid:durableId="1050573648">
    <w:abstractNumId w:val="15"/>
  </w:num>
  <w:num w:numId="16" w16cid:durableId="365180498">
    <w:abstractNumId w:val="27"/>
  </w:num>
  <w:num w:numId="17" w16cid:durableId="1247953706">
    <w:abstractNumId w:val="18"/>
  </w:num>
  <w:num w:numId="18" w16cid:durableId="352850535">
    <w:abstractNumId w:val="22"/>
  </w:num>
  <w:num w:numId="19" w16cid:durableId="224533866">
    <w:abstractNumId w:val="4"/>
  </w:num>
  <w:num w:numId="20" w16cid:durableId="1957173005">
    <w:abstractNumId w:val="28"/>
  </w:num>
  <w:num w:numId="21" w16cid:durableId="948201393">
    <w:abstractNumId w:val="21"/>
  </w:num>
  <w:num w:numId="22" w16cid:durableId="159084754">
    <w:abstractNumId w:val="14"/>
  </w:num>
  <w:num w:numId="23" w16cid:durableId="604533803">
    <w:abstractNumId w:val="23"/>
  </w:num>
  <w:num w:numId="24" w16cid:durableId="174001464">
    <w:abstractNumId w:val="26"/>
  </w:num>
  <w:num w:numId="25" w16cid:durableId="478574090">
    <w:abstractNumId w:val="3"/>
  </w:num>
  <w:num w:numId="26" w16cid:durableId="861210073">
    <w:abstractNumId w:val="13"/>
  </w:num>
  <w:num w:numId="27" w16cid:durableId="346953127">
    <w:abstractNumId w:val="5"/>
  </w:num>
  <w:num w:numId="28" w16cid:durableId="1176111447">
    <w:abstractNumId w:val="17"/>
  </w:num>
  <w:num w:numId="29" w16cid:durableId="832112651">
    <w:abstractNumId w:val="2"/>
  </w:num>
  <w:num w:numId="30" w16cid:durableId="14343945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F8"/>
    <w:rsid w:val="000073D3"/>
    <w:rsid w:val="00015B18"/>
    <w:rsid w:val="000230AE"/>
    <w:rsid w:val="00023979"/>
    <w:rsid w:val="00025B29"/>
    <w:rsid w:val="00031D8B"/>
    <w:rsid w:val="00034D79"/>
    <w:rsid w:val="00041C15"/>
    <w:rsid w:val="00047A70"/>
    <w:rsid w:val="00050052"/>
    <w:rsid w:val="00057187"/>
    <w:rsid w:val="00060F24"/>
    <w:rsid w:val="00061193"/>
    <w:rsid w:val="0006393C"/>
    <w:rsid w:val="000658C5"/>
    <w:rsid w:val="00073A11"/>
    <w:rsid w:val="00075534"/>
    <w:rsid w:val="00076009"/>
    <w:rsid w:val="0009029A"/>
    <w:rsid w:val="00090F43"/>
    <w:rsid w:val="000A6867"/>
    <w:rsid w:val="000B0C30"/>
    <w:rsid w:val="000B4167"/>
    <w:rsid w:val="000C080D"/>
    <w:rsid w:val="000C2816"/>
    <w:rsid w:val="000C2BE5"/>
    <w:rsid w:val="000D114F"/>
    <w:rsid w:val="000D300A"/>
    <w:rsid w:val="000D5676"/>
    <w:rsid w:val="000D78DA"/>
    <w:rsid w:val="000F29FD"/>
    <w:rsid w:val="00100349"/>
    <w:rsid w:val="00103144"/>
    <w:rsid w:val="00120759"/>
    <w:rsid w:val="001243E4"/>
    <w:rsid w:val="001313DA"/>
    <w:rsid w:val="00132408"/>
    <w:rsid w:val="0013284D"/>
    <w:rsid w:val="00135914"/>
    <w:rsid w:val="001447EE"/>
    <w:rsid w:val="00150CA2"/>
    <w:rsid w:val="001532F8"/>
    <w:rsid w:val="00156132"/>
    <w:rsid w:val="001648FC"/>
    <w:rsid w:val="0016537D"/>
    <w:rsid w:val="00170AC4"/>
    <w:rsid w:val="001859C2"/>
    <w:rsid w:val="00195767"/>
    <w:rsid w:val="001A3BB4"/>
    <w:rsid w:val="001A59AD"/>
    <w:rsid w:val="001A6FEC"/>
    <w:rsid w:val="001A7F07"/>
    <w:rsid w:val="001B15A0"/>
    <w:rsid w:val="001B1A8B"/>
    <w:rsid w:val="001B1D39"/>
    <w:rsid w:val="001B2848"/>
    <w:rsid w:val="001C2F00"/>
    <w:rsid w:val="001C3A8E"/>
    <w:rsid w:val="001C3AD2"/>
    <w:rsid w:val="001C60BC"/>
    <w:rsid w:val="001C7DC1"/>
    <w:rsid w:val="001D0CBD"/>
    <w:rsid w:val="001D0DC1"/>
    <w:rsid w:val="001D14A4"/>
    <w:rsid w:val="001D2D54"/>
    <w:rsid w:val="001E6745"/>
    <w:rsid w:val="001F7B2D"/>
    <w:rsid w:val="00204DE5"/>
    <w:rsid w:val="002111F1"/>
    <w:rsid w:val="00225F2C"/>
    <w:rsid w:val="002326C8"/>
    <w:rsid w:val="00233B84"/>
    <w:rsid w:val="00234D04"/>
    <w:rsid w:val="00235F14"/>
    <w:rsid w:val="002470F8"/>
    <w:rsid w:val="0024793F"/>
    <w:rsid w:val="002506AB"/>
    <w:rsid w:val="00251F87"/>
    <w:rsid w:val="00255376"/>
    <w:rsid w:val="00257D01"/>
    <w:rsid w:val="00261B7E"/>
    <w:rsid w:val="00263BE2"/>
    <w:rsid w:val="002648BF"/>
    <w:rsid w:val="00265F44"/>
    <w:rsid w:val="00266BDE"/>
    <w:rsid w:val="00267216"/>
    <w:rsid w:val="00267877"/>
    <w:rsid w:val="00271C20"/>
    <w:rsid w:val="0027216A"/>
    <w:rsid w:val="002728E5"/>
    <w:rsid w:val="00274D1A"/>
    <w:rsid w:val="002809EA"/>
    <w:rsid w:val="00280A9E"/>
    <w:rsid w:val="00280AEA"/>
    <w:rsid w:val="00291B13"/>
    <w:rsid w:val="002936F8"/>
    <w:rsid w:val="00296B8D"/>
    <w:rsid w:val="002A1269"/>
    <w:rsid w:val="002A1D73"/>
    <w:rsid w:val="002A5976"/>
    <w:rsid w:val="002A7FC0"/>
    <w:rsid w:val="002B429E"/>
    <w:rsid w:val="002B698A"/>
    <w:rsid w:val="002C26F1"/>
    <w:rsid w:val="002F4976"/>
    <w:rsid w:val="003007C6"/>
    <w:rsid w:val="00302B44"/>
    <w:rsid w:val="00306CE7"/>
    <w:rsid w:val="003155E7"/>
    <w:rsid w:val="00315E43"/>
    <w:rsid w:val="0032204E"/>
    <w:rsid w:val="00322A6E"/>
    <w:rsid w:val="00323288"/>
    <w:rsid w:val="003275C7"/>
    <w:rsid w:val="003320EB"/>
    <w:rsid w:val="003345E5"/>
    <w:rsid w:val="0033567A"/>
    <w:rsid w:val="00337AFD"/>
    <w:rsid w:val="00341D99"/>
    <w:rsid w:val="00347B3C"/>
    <w:rsid w:val="00351AD7"/>
    <w:rsid w:val="00352BBD"/>
    <w:rsid w:val="00364C65"/>
    <w:rsid w:val="00375FAB"/>
    <w:rsid w:val="00382D8D"/>
    <w:rsid w:val="00397E53"/>
    <w:rsid w:val="003C3CAC"/>
    <w:rsid w:val="003D32F2"/>
    <w:rsid w:val="003D40A5"/>
    <w:rsid w:val="003E056F"/>
    <w:rsid w:val="003E1E55"/>
    <w:rsid w:val="003E270F"/>
    <w:rsid w:val="003E6A8A"/>
    <w:rsid w:val="003E6FD8"/>
    <w:rsid w:val="003F3EEA"/>
    <w:rsid w:val="0040077C"/>
    <w:rsid w:val="00402DB8"/>
    <w:rsid w:val="004045D5"/>
    <w:rsid w:val="00406613"/>
    <w:rsid w:val="00412CC7"/>
    <w:rsid w:val="00415E1E"/>
    <w:rsid w:val="00421F52"/>
    <w:rsid w:val="0043101A"/>
    <w:rsid w:val="00436F52"/>
    <w:rsid w:val="00441834"/>
    <w:rsid w:val="004450CF"/>
    <w:rsid w:val="004470BC"/>
    <w:rsid w:val="00453EA1"/>
    <w:rsid w:val="004577DB"/>
    <w:rsid w:val="00460795"/>
    <w:rsid w:val="004718EF"/>
    <w:rsid w:val="00480DCC"/>
    <w:rsid w:val="00485C59"/>
    <w:rsid w:val="00492923"/>
    <w:rsid w:val="00494201"/>
    <w:rsid w:val="00495C64"/>
    <w:rsid w:val="00495DC2"/>
    <w:rsid w:val="00496064"/>
    <w:rsid w:val="004A296A"/>
    <w:rsid w:val="004A35E4"/>
    <w:rsid w:val="004B25A0"/>
    <w:rsid w:val="004B2B0E"/>
    <w:rsid w:val="004C2C05"/>
    <w:rsid w:val="004D621D"/>
    <w:rsid w:val="004E3CD7"/>
    <w:rsid w:val="004F2E32"/>
    <w:rsid w:val="004F6E78"/>
    <w:rsid w:val="00500F49"/>
    <w:rsid w:val="00511420"/>
    <w:rsid w:val="0051483B"/>
    <w:rsid w:val="00514C9B"/>
    <w:rsid w:val="0051559D"/>
    <w:rsid w:val="0052027A"/>
    <w:rsid w:val="0052559F"/>
    <w:rsid w:val="00536596"/>
    <w:rsid w:val="005403FC"/>
    <w:rsid w:val="00541597"/>
    <w:rsid w:val="00541864"/>
    <w:rsid w:val="00541A1F"/>
    <w:rsid w:val="00542E5A"/>
    <w:rsid w:val="0054337F"/>
    <w:rsid w:val="00557A13"/>
    <w:rsid w:val="005624C8"/>
    <w:rsid w:val="005642D2"/>
    <w:rsid w:val="00564CA5"/>
    <w:rsid w:val="00566D9E"/>
    <w:rsid w:val="005768D3"/>
    <w:rsid w:val="00576CE9"/>
    <w:rsid w:val="00577A4E"/>
    <w:rsid w:val="0058329C"/>
    <w:rsid w:val="00585883"/>
    <w:rsid w:val="00591923"/>
    <w:rsid w:val="005928BD"/>
    <w:rsid w:val="005A15DC"/>
    <w:rsid w:val="005A28B4"/>
    <w:rsid w:val="005A3E43"/>
    <w:rsid w:val="005A68CE"/>
    <w:rsid w:val="005B0370"/>
    <w:rsid w:val="005B1C85"/>
    <w:rsid w:val="005C2325"/>
    <w:rsid w:val="005C3B32"/>
    <w:rsid w:val="005C506B"/>
    <w:rsid w:val="005C53A1"/>
    <w:rsid w:val="005D0F46"/>
    <w:rsid w:val="005D1C04"/>
    <w:rsid w:val="005D58E1"/>
    <w:rsid w:val="005E0736"/>
    <w:rsid w:val="005E1BD3"/>
    <w:rsid w:val="005E2F24"/>
    <w:rsid w:val="005E57C9"/>
    <w:rsid w:val="00602D50"/>
    <w:rsid w:val="00610EFC"/>
    <w:rsid w:val="00616776"/>
    <w:rsid w:val="00620BD9"/>
    <w:rsid w:val="006211C5"/>
    <w:rsid w:val="00626697"/>
    <w:rsid w:val="00632385"/>
    <w:rsid w:val="00632B29"/>
    <w:rsid w:val="00634A1F"/>
    <w:rsid w:val="00645391"/>
    <w:rsid w:val="006472EC"/>
    <w:rsid w:val="006535E5"/>
    <w:rsid w:val="006557B1"/>
    <w:rsid w:val="006621CB"/>
    <w:rsid w:val="006645B2"/>
    <w:rsid w:val="00665581"/>
    <w:rsid w:val="006662BA"/>
    <w:rsid w:val="00672430"/>
    <w:rsid w:val="00672AE8"/>
    <w:rsid w:val="006735E4"/>
    <w:rsid w:val="006763E0"/>
    <w:rsid w:val="006774C3"/>
    <w:rsid w:val="0068084B"/>
    <w:rsid w:val="006837E5"/>
    <w:rsid w:val="00684624"/>
    <w:rsid w:val="00684C08"/>
    <w:rsid w:val="00692CE8"/>
    <w:rsid w:val="006A01B8"/>
    <w:rsid w:val="006A1152"/>
    <w:rsid w:val="006A115B"/>
    <w:rsid w:val="006A2A16"/>
    <w:rsid w:val="006A3CEF"/>
    <w:rsid w:val="006B2145"/>
    <w:rsid w:val="006B27B6"/>
    <w:rsid w:val="006B3B2A"/>
    <w:rsid w:val="006B4922"/>
    <w:rsid w:val="006B4BAD"/>
    <w:rsid w:val="006D692E"/>
    <w:rsid w:val="006E7DA9"/>
    <w:rsid w:val="006F2EB3"/>
    <w:rsid w:val="006F3D9E"/>
    <w:rsid w:val="006F4A86"/>
    <w:rsid w:val="00722B4D"/>
    <w:rsid w:val="0072452C"/>
    <w:rsid w:val="007247F2"/>
    <w:rsid w:val="00724944"/>
    <w:rsid w:val="0073021E"/>
    <w:rsid w:val="007326C4"/>
    <w:rsid w:val="00741D96"/>
    <w:rsid w:val="00742E08"/>
    <w:rsid w:val="007433E6"/>
    <w:rsid w:val="00750E54"/>
    <w:rsid w:val="00755FD8"/>
    <w:rsid w:val="007572E9"/>
    <w:rsid w:val="00757D1F"/>
    <w:rsid w:val="00762C7C"/>
    <w:rsid w:val="0077379D"/>
    <w:rsid w:val="00773B94"/>
    <w:rsid w:val="0077522B"/>
    <w:rsid w:val="00777DC4"/>
    <w:rsid w:val="00783B0A"/>
    <w:rsid w:val="007938E1"/>
    <w:rsid w:val="00793EA7"/>
    <w:rsid w:val="00796F69"/>
    <w:rsid w:val="00797362"/>
    <w:rsid w:val="007A16AF"/>
    <w:rsid w:val="007A1939"/>
    <w:rsid w:val="007B277F"/>
    <w:rsid w:val="007B4FCE"/>
    <w:rsid w:val="007B7592"/>
    <w:rsid w:val="007B7D63"/>
    <w:rsid w:val="007C209D"/>
    <w:rsid w:val="007D48A6"/>
    <w:rsid w:val="007E200C"/>
    <w:rsid w:val="007E24F2"/>
    <w:rsid w:val="007E277C"/>
    <w:rsid w:val="007E4B2F"/>
    <w:rsid w:val="007F49C8"/>
    <w:rsid w:val="008024F8"/>
    <w:rsid w:val="00804646"/>
    <w:rsid w:val="00807C06"/>
    <w:rsid w:val="00810C17"/>
    <w:rsid w:val="0081480F"/>
    <w:rsid w:val="00814EA6"/>
    <w:rsid w:val="0081694A"/>
    <w:rsid w:val="00821516"/>
    <w:rsid w:val="00825835"/>
    <w:rsid w:val="008318EE"/>
    <w:rsid w:val="00842EDF"/>
    <w:rsid w:val="0085185F"/>
    <w:rsid w:val="00855849"/>
    <w:rsid w:val="0085757F"/>
    <w:rsid w:val="00857B95"/>
    <w:rsid w:val="00860CDA"/>
    <w:rsid w:val="00864EF9"/>
    <w:rsid w:val="00865BDB"/>
    <w:rsid w:val="00871262"/>
    <w:rsid w:val="00877506"/>
    <w:rsid w:val="00886D6B"/>
    <w:rsid w:val="00897439"/>
    <w:rsid w:val="008A15B9"/>
    <w:rsid w:val="008A77D6"/>
    <w:rsid w:val="008B033D"/>
    <w:rsid w:val="008B16CA"/>
    <w:rsid w:val="008B3887"/>
    <w:rsid w:val="008B416F"/>
    <w:rsid w:val="008C4AE4"/>
    <w:rsid w:val="008C7F19"/>
    <w:rsid w:val="008D1EB6"/>
    <w:rsid w:val="008D7DCD"/>
    <w:rsid w:val="008D7DF7"/>
    <w:rsid w:val="008D7E89"/>
    <w:rsid w:val="008E426C"/>
    <w:rsid w:val="008F4D73"/>
    <w:rsid w:val="008F7265"/>
    <w:rsid w:val="008F7CB4"/>
    <w:rsid w:val="009010FB"/>
    <w:rsid w:val="00903FEB"/>
    <w:rsid w:val="00905053"/>
    <w:rsid w:val="009209DE"/>
    <w:rsid w:val="00920BDA"/>
    <w:rsid w:val="009349AC"/>
    <w:rsid w:val="00941E3E"/>
    <w:rsid w:val="00944206"/>
    <w:rsid w:val="00945759"/>
    <w:rsid w:val="00952B2E"/>
    <w:rsid w:val="00952DBE"/>
    <w:rsid w:val="00954503"/>
    <w:rsid w:val="00970ADB"/>
    <w:rsid w:val="00970FC8"/>
    <w:rsid w:val="00975C78"/>
    <w:rsid w:val="0097707C"/>
    <w:rsid w:val="009927B3"/>
    <w:rsid w:val="00992CBF"/>
    <w:rsid w:val="009A025A"/>
    <w:rsid w:val="009A0754"/>
    <w:rsid w:val="009A1278"/>
    <w:rsid w:val="009A3D4E"/>
    <w:rsid w:val="009A3E84"/>
    <w:rsid w:val="009A592C"/>
    <w:rsid w:val="009B5F29"/>
    <w:rsid w:val="009C00DB"/>
    <w:rsid w:val="009C26F4"/>
    <w:rsid w:val="009C3BDD"/>
    <w:rsid w:val="009C3C4B"/>
    <w:rsid w:val="009C5687"/>
    <w:rsid w:val="009D24EE"/>
    <w:rsid w:val="009D55DE"/>
    <w:rsid w:val="009E1954"/>
    <w:rsid w:val="009E2C17"/>
    <w:rsid w:val="009E6C1C"/>
    <w:rsid w:val="009E7B04"/>
    <w:rsid w:val="009F3487"/>
    <w:rsid w:val="009F3B65"/>
    <w:rsid w:val="009F6CCC"/>
    <w:rsid w:val="00A0147E"/>
    <w:rsid w:val="00A10B62"/>
    <w:rsid w:val="00A12347"/>
    <w:rsid w:val="00A16594"/>
    <w:rsid w:val="00A23F89"/>
    <w:rsid w:val="00A244AF"/>
    <w:rsid w:val="00A24EAC"/>
    <w:rsid w:val="00A25F9A"/>
    <w:rsid w:val="00A43ABA"/>
    <w:rsid w:val="00A4486B"/>
    <w:rsid w:val="00A44D44"/>
    <w:rsid w:val="00A46674"/>
    <w:rsid w:val="00A51736"/>
    <w:rsid w:val="00A52F6C"/>
    <w:rsid w:val="00A6006D"/>
    <w:rsid w:val="00A671BC"/>
    <w:rsid w:val="00A70049"/>
    <w:rsid w:val="00A72494"/>
    <w:rsid w:val="00A82C60"/>
    <w:rsid w:val="00A85786"/>
    <w:rsid w:val="00A90C9E"/>
    <w:rsid w:val="00AA1EEF"/>
    <w:rsid w:val="00AA2526"/>
    <w:rsid w:val="00AC2EE5"/>
    <w:rsid w:val="00AC686D"/>
    <w:rsid w:val="00AD4B73"/>
    <w:rsid w:val="00AE70ED"/>
    <w:rsid w:val="00AF2000"/>
    <w:rsid w:val="00AF3BD4"/>
    <w:rsid w:val="00B0227D"/>
    <w:rsid w:val="00B0510E"/>
    <w:rsid w:val="00B13312"/>
    <w:rsid w:val="00B2365E"/>
    <w:rsid w:val="00B2529A"/>
    <w:rsid w:val="00B26CB3"/>
    <w:rsid w:val="00B279C1"/>
    <w:rsid w:val="00B32B62"/>
    <w:rsid w:val="00B35C7F"/>
    <w:rsid w:val="00B3646D"/>
    <w:rsid w:val="00B373DC"/>
    <w:rsid w:val="00B378CE"/>
    <w:rsid w:val="00B4189A"/>
    <w:rsid w:val="00B56974"/>
    <w:rsid w:val="00B62AF8"/>
    <w:rsid w:val="00B70EE1"/>
    <w:rsid w:val="00B75FEC"/>
    <w:rsid w:val="00B761BB"/>
    <w:rsid w:val="00B76ACF"/>
    <w:rsid w:val="00B808C8"/>
    <w:rsid w:val="00B84083"/>
    <w:rsid w:val="00B93AC1"/>
    <w:rsid w:val="00B93D56"/>
    <w:rsid w:val="00B949BA"/>
    <w:rsid w:val="00B968B5"/>
    <w:rsid w:val="00BA3276"/>
    <w:rsid w:val="00BB52CB"/>
    <w:rsid w:val="00BB6DDD"/>
    <w:rsid w:val="00BC23B0"/>
    <w:rsid w:val="00BC396C"/>
    <w:rsid w:val="00BC7E4E"/>
    <w:rsid w:val="00BF6E00"/>
    <w:rsid w:val="00BF712A"/>
    <w:rsid w:val="00C018B4"/>
    <w:rsid w:val="00C04BEE"/>
    <w:rsid w:val="00C0776A"/>
    <w:rsid w:val="00C07F2A"/>
    <w:rsid w:val="00C11BEF"/>
    <w:rsid w:val="00C17BB3"/>
    <w:rsid w:val="00C248AB"/>
    <w:rsid w:val="00C32D91"/>
    <w:rsid w:val="00C3686D"/>
    <w:rsid w:val="00C37895"/>
    <w:rsid w:val="00C44155"/>
    <w:rsid w:val="00C54367"/>
    <w:rsid w:val="00C5693D"/>
    <w:rsid w:val="00C60182"/>
    <w:rsid w:val="00C63532"/>
    <w:rsid w:val="00C70CAC"/>
    <w:rsid w:val="00C70CF1"/>
    <w:rsid w:val="00C74C6C"/>
    <w:rsid w:val="00C80D0E"/>
    <w:rsid w:val="00C819BB"/>
    <w:rsid w:val="00C87F85"/>
    <w:rsid w:val="00C906D4"/>
    <w:rsid w:val="00CA1D8C"/>
    <w:rsid w:val="00CA28CB"/>
    <w:rsid w:val="00CB39A1"/>
    <w:rsid w:val="00CB6258"/>
    <w:rsid w:val="00CB6AE6"/>
    <w:rsid w:val="00CC0AEA"/>
    <w:rsid w:val="00CC0EF2"/>
    <w:rsid w:val="00CC2C70"/>
    <w:rsid w:val="00CC769C"/>
    <w:rsid w:val="00CD427D"/>
    <w:rsid w:val="00CD4F0F"/>
    <w:rsid w:val="00CE5D2E"/>
    <w:rsid w:val="00CE7869"/>
    <w:rsid w:val="00D00035"/>
    <w:rsid w:val="00D1014F"/>
    <w:rsid w:val="00D11F3C"/>
    <w:rsid w:val="00D14071"/>
    <w:rsid w:val="00D2457A"/>
    <w:rsid w:val="00D275D1"/>
    <w:rsid w:val="00D32453"/>
    <w:rsid w:val="00D33CFF"/>
    <w:rsid w:val="00D347AE"/>
    <w:rsid w:val="00D45E5F"/>
    <w:rsid w:val="00D52049"/>
    <w:rsid w:val="00D527AE"/>
    <w:rsid w:val="00D54B10"/>
    <w:rsid w:val="00D61B9F"/>
    <w:rsid w:val="00D81E3B"/>
    <w:rsid w:val="00D8471F"/>
    <w:rsid w:val="00D913B6"/>
    <w:rsid w:val="00D971F3"/>
    <w:rsid w:val="00DA1460"/>
    <w:rsid w:val="00DA2BBA"/>
    <w:rsid w:val="00DC0A06"/>
    <w:rsid w:val="00DC17D5"/>
    <w:rsid w:val="00DC2126"/>
    <w:rsid w:val="00DC5194"/>
    <w:rsid w:val="00DC59B7"/>
    <w:rsid w:val="00DC7057"/>
    <w:rsid w:val="00DC7FAA"/>
    <w:rsid w:val="00DD1405"/>
    <w:rsid w:val="00DE2B15"/>
    <w:rsid w:val="00DE46A4"/>
    <w:rsid w:val="00DE5F72"/>
    <w:rsid w:val="00DF3B99"/>
    <w:rsid w:val="00E039E3"/>
    <w:rsid w:val="00E05815"/>
    <w:rsid w:val="00E12D62"/>
    <w:rsid w:val="00E16BD4"/>
    <w:rsid w:val="00E21C55"/>
    <w:rsid w:val="00E22369"/>
    <w:rsid w:val="00E2365A"/>
    <w:rsid w:val="00E24EAD"/>
    <w:rsid w:val="00E27B56"/>
    <w:rsid w:val="00E461F2"/>
    <w:rsid w:val="00E46D4B"/>
    <w:rsid w:val="00E47352"/>
    <w:rsid w:val="00E53C77"/>
    <w:rsid w:val="00E569E5"/>
    <w:rsid w:val="00E60244"/>
    <w:rsid w:val="00E6329E"/>
    <w:rsid w:val="00E66780"/>
    <w:rsid w:val="00E70B8E"/>
    <w:rsid w:val="00E72451"/>
    <w:rsid w:val="00E806F6"/>
    <w:rsid w:val="00E82B17"/>
    <w:rsid w:val="00E92B2A"/>
    <w:rsid w:val="00E95AC9"/>
    <w:rsid w:val="00E96922"/>
    <w:rsid w:val="00EA221B"/>
    <w:rsid w:val="00EA5FD7"/>
    <w:rsid w:val="00EA6AC1"/>
    <w:rsid w:val="00EA7570"/>
    <w:rsid w:val="00EA7680"/>
    <w:rsid w:val="00EA78BA"/>
    <w:rsid w:val="00EA7F62"/>
    <w:rsid w:val="00EB2C63"/>
    <w:rsid w:val="00EB7A36"/>
    <w:rsid w:val="00EC58CE"/>
    <w:rsid w:val="00EC59B1"/>
    <w:rsid w:val="00EC5B9A"/>
    <w:rsid w:val="00EC6896"/>
    <w:rsid w:val="00ED05CA"/>
    <w:rsid w:val="00ED69FF"/>
    <w:rsid w:val="00EE075A"/>
    <w:rsid w:val="00EE7E5A"/>
    <w:rsid w:val="00EF2D27"/>
    <w:rsid w:val="00EF6A29"/>
    <w:rsid w:val="00EF7533"/>
    <w:rsid w:val="00F00627"/>
    <w:rsid w:val="00F12FAC"/>
    <w:rsid w:val="00F13096"/>
    <w:rsid w:val="00F161B3"/>
    <w:rsid w:val="00F221AB"/>
    <w:rsid w:val="00F243BD"/>
    <w:rsid w:val="00F24FD9"/>
    <w:rsid w:val="00F308A4"/>
    <w:rsid w:val="00F30CB4"/>
    <w:rsid w:val="00F33B48"/>
    <w:rsid w:val="00F36DA2"/>
    <w:rsid w:val="00F46166"/>
    <w:rsid w:val="00F60654"/>
    <w:rsid w:val="00F621C6"/>
    <w:rsid w:val="00F643D4"/>
    <w:rsid w:val="00F734CC"/>
    <w:rsid w:val="00F73E9F"/>
    <w:rsid w:val="00F73FAC"/>
    <w:rsid w:val="00F8252F"/>
    <w:rsid w:val="00F90799"/>
    <w:rsid w:val="00F962E1"/>
    <w:rsid w:val="00F97418"/>
    <w:rsid w:val="00FA131A"/>
    <w:rsid w:val="00FB5E10"/>
    <w:rsid w:val="00FC15E9"/>
    <w:rsid w:val="00FC7427"/>
    <w:rsid w:val="00FD100D"/>
    <w:rsid w:val="00FD6359"/>
    <w:rsid w:val="00FF363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0BC7B"/>
  <w15:docId w15:val="{71BDF530-2480-40D5-ADBB-8E04E5EE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2470F8"/>
    <w:pPr>
      <w:ind w:left="720"/>
      <w:contextualSpacing/>
    </w:pPr>
  </w:style>
  <w:style w:type="table" w:styleId="TableGrid">
    <w:name w:val="Table Grid"/>
    <w:basedOn w:val="TableNormal"/>
    <w:uiPriority w:val="59"/>
    <w:rsid w:val="002A1D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04DE5"/>
    <w:rPr>
      <w:color w:val="0000FF"/>
      <w:u w:val="single"/>
    </w:rPr>
  </w:style>
  <w:style w:type="paragraph" w:styleId="NoSpacing">
    <w:name w:val="No Spacing"/>
    <w:uiPriority w:val="1"/>
    <w:qFormat/>
    <w:rsid w:val="0081694A"/>
    <w:rPr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99"/>
    <w:locked/>
    <w:rsid w:val="001532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u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u.edu.pk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Links>
    <vt:vector size="12" baseType="variant">
      <vt:variant>
        <vt:i4>7995442</vt:i4>
      </vt:variant>
      <vt:variant>
        <vt:i4>3</vt:i4>
      </vt:variant>
      <vt:variant>
        <vt:i4>0</vt:i4>
      </vt:variant>
      <vt:variant>
        <vt:i4>5</vt:i4>
      </vt:variant>
      <vt:variant>
        <vt:lpwstr>http://www.kmu.edu.pk/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http://www.kmu.edu.pk/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 Mohammad</dc:creator>
  <cp:lastModifiedBy>Dr. Sabiha Khanum</cp:lastModifiedBy>
  <cp:revision>2</cp:revision>
  <cp:lastPrinted>2022-08-29T07:19:00Z</cp:lastPrinted>
  <dcterms:created xsi:type="dcterms:W3CDTF">2022-08-29T09:06:00Z</dcterms:created>
  <dcterms:modified xsi:type="dcterms:W3CDTF">2022-08-29T09:06:00Z</dcterms:modified>
</cp:coreProperties>
</file>